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24336" w:rsidRDefault="00241220" w:rsidP="0059489B">
      <w:pPr>
        <w:jc w:val="center"/>
      </w:pPr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08101" wp14:editId="0721BE09">
                <wp:simplePos x="0" y="0"/>
                <wp:positionH relativeFrom="column">
                  <wp:posOffset>-280670</wp:posOffset>
                </wp:positionH>
                <wp:positionV relativeFrom="paragraph">
                  <wp:posOffset>2986405</wp:posOffset>
                </wp:positionV>
                <wp:extent cx="6305550" cy="704088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04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2554" w:rsidRDefault="0059489B" w:rsidP="005948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86501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Kiosken i </w:t>
                            </w:r>
                            <w:proofErr w:type="spellStart"/>
                            <w:r w:rsidRPr="00B86501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Javnlie</w:t>
                            </w:r>
                            <w:proofErr w:type="spellEnd"/>
                            <w:r w:rsidRPr="00B86501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Vinterferien står for døren og kiosken i </w:t>
                            </w:r>
                            <w:proofErr w:type="spellStart"/>
                            <w:r w:rsidRP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Javn</w:t>
                            </w:r>
                            <w:r w:rsidR="00B865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lie</w:t>
                            </w:r>
                            <w:proofErr w:type="spellEnd"/>
                            <w:r w:rsidR="00B865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86501"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proofErr w:type="spellStart"/>
                            <w:r w:rsidR="00B86501"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  <w:r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lauthøl</w:t>
                            </w:r>
                            <w:proofErr w:type="spellEnd"/>
                            <w:r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  <w:r w:rsidRP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er åpen i perioden</w:t>
                            </w:r>
                            <w:r w:rsidR="00B865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59489B" w:rsidRDefault="00241220" w:rsidP="005948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18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februar til 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  <w:r w:rsidR="0059489B" w:rsidRP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februar (uke 7</w:t>
                            </w:r>
                            <w:r w:rsid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 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  <w:r w:rsid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).</w:t>
                            </w:r>
                          </w:p>
                          <w:p w:rsidR="00241220" w:rsidRDefault="007A2E01" w:rsidP="005948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 tillegg er den åpen</w:t>
                            </w:r>
                            <w:r w:rsidR="0059489B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helgene </w:t>
                            </w:r>
                            <w:r w:rsidR="00241220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="00241220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</w:t>
                            </w:r>
                            <w:r w:rsidR="00241220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-1</w:t>
                            </w:r>
                            <w:r w:rsidR="00241220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2, 18-19, 25-26 i mars og 1-2 april.</w:t>
                            </w:r>
                          </w:p>
                          <w:p w:rsidR="00241220" w:rsidRDefault="00241220" w:rsidP="0024122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 w:eastAsia="nb-NO"/>
                              </w:rPr>
                              <w:drawing>
                                <wp:inline distT="0" distB="0" distL="0" distR="0" wp14:anchorId="01DB5DB8" wp14:editId="57A719A9">
                                  <wp:extent cx="692967" cy="519187"/>
                                  <wp:effectExtent l="0" t="0" r="0" b="0"/>
                                  <wp:docPr id="4" name="Bilde 4" descr="C:\Users\sorengf\AppData\Local\Microsoft\Windows\Temporary Internet Files\Content.IE5\98Q2DIA4\Easter-Egg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orengf\AppData\Local\Microsoft\Windows\Temporary Internet Files\Content.IE5\98Q2DIA4\Easter-Egg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415" cy="520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P</w:t>
                            </w:r>
                            <w:r w:rsidR="007A2E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åsken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lørdag 8 april – mandag 17 april. </w:t>
                            </w:r>
                          </w:p>
                          <w:p w:rsidR="0059489B" w:rsidRPr="00241220" w:rsidRDefault="0059489B" w:rsidP="00241220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1220">
                              <w:rPr>
                                <w:b/>
                                <w:sz w:val="28"/>
                                <w:szCs w:val="28"/>
                                <w:u w:val="singl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Åpningstid 1000 – 1600</w:t>
                            </w:r>
                          </w:p>
                          <w:p w:rsidR="0059489B" w:rsidRDefault="0059489B" w:rsidP="0059489B">
                            <w:p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Vareutvalget er i hovedsak:</w:t>
                            </w:r>
                          </w:p>
                          <w:p w:rsidR="0059489B" w:rsidRDefault="0059489B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Ferskt brød</w:t>
                            </w:r>
                          </w:p>
                          <w:p w:rsidR="0059489B" w:rsidRDefault="0059489B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Ferske aviser</w:t>
                            </w:r>
                          </w:p>
                          <w:p w:rsidR="0059489B" w:rsidRDefault="0059489B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Melk</w:t>
                            </w:r>
                          </w:p>
                          <w:p w:rsidR="0059489B" w:rsidRDefault="00B86501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Ved</w:t>
                            </w:r>
                          </w:p>
                          <w:p w:rsidR="00B86501" w:rsidRDefault="00B86501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Propan</w:t>
                            </w:r>
                          </w:p>
                          <w:p w:rsidR="00B86501" w:rsidRDefault="00241220" w:rsidP="0059489B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Skismør</w:t>
                            </w:r>
                            <w:r w:rsidR="00B86501"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ing</w:t>
                            </w:r>
                          </w:p>
                          <w:p w:rsidR="00B86501" w:rsidRDefault="00B86501" w:rsidP="00B86501">
                            <w:p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Ellers vil det som vanlig være kaffe, brus, nystekte vafler ++</w:t>
                            </w:r>
                          </w:p>
                          <w:p w:rsidR="00B86501" w:rsidRDefault="00B86501" w:rsidP="00B86501">
                            <w:p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86501" w:rsidRDefault="00B86501" w:rsidP="00B86501">
                            <w:pP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Hjertelig velkommen!</w:t>
                            </w:r>
                          </w:p>
                          <w:p w:rsidR="00B86501" w:rsidRPr="00B86501" w:rsidRDefault="00B86501" w:rsidP="00B86501">
                            <w:pPr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Med vennlig hilsen</w:t>
                            </w:r>
                            <w:r w:rsidRPr="00B86501">
                              <w:rPr>
                                <w:b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br/>
                            </w:r>
                            <w:r>
                              <w:rPr>
                                <w:noProof/>
                                <w:lang w:val="en-US" w:eastAsia="nb-NO"/>
                              </w:rPr>
                              <w:drawing>
                                <wp:inline distT="0" distB="0" distL="0" distR="0" wp14:anchorId="40903C9E" wp14:editId="78724A2B">
                                  <wp:extent cx="1095375" cy="579904"/>
                                  <wp:effectExtent l="0" t="0" r="0" b="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818" cy="583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22.1pt;margin-top:235.15pt;width:496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" filled="f" stroked="f">
                <v:textbox style="mso-fit-shape-to-text:t">
                  <w:txbxContent>
                    <w:p w:rsidR="00182554" w:rsidRDefault="0059489B" w:rsidP="0059489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86501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Kiosken i </w:t>
                      </w:r>
                      <w:proofErr w:type="spellStart"/>
                      <w:r w:rsidRPr="00B86501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Javnlie</w:t>
                      </w:r>
                      <w:proofErr w:type="spellEnd"/>
                      <w:r w:rsidRPr="00B86501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Vinterferien står for døren og kiosken i </w:t>
                      </w:r>
                      <w:proofErr w:type="spellStart"/>
                      <w:r w:rsidRP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Javn</w:t>
                      </w:r>
                      <w:r w:rsidR="00B865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lie</w:t>
                      </w:r>
                      <w:proofErr w:type="spellEnd"/>
                      <w:r w:rsidR="00B865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B86501"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proofErr w:type="spellStart"/>
                      <w:r w:rsidR="00B86501"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  <w:r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lauthøl</w:t>
                      </w:r>
                      <w:proofErr w:type="spellEnd"/>
                      <w:r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  <w:r w:rsidRP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er åpen i perioden</w:t>
                      </w:r>
                      <w:r w:rsidR="00B865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59489B" w:rsidRDefault="00241220" w:rsidP="0059489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18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februar til </w:t>
                      </w:r>
                      <w:proofErr w:type="gramStart"/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  <w:proofErr w:type="gramEnd"/>
                      <w:r w:rsidR="0059489B" w:rsidRP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februar (uke 7</w:t>
                      </w:r>
                      <w:r w:rsid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– 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  <w:r w:rsid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).</w:t>
                      </w:r>
                    </w:p>
                    <w:p w:rsidR="00241220" w:rsidRDefault="007A2E01" w:rsidP="0059489B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 tillegg er den åpen</w:t>
                      </w:r>
                      <w:r w:rsidR="0059489B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helgene </w:t>
                      </w:r>
                      <w:r w:rsidR="00241220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</w:t>
                      </w:r>
                      <w:r w:rsidR="00241220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5,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1</w:t>
                      </w:r>
                      <w:r w:rsidR="00241220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-1</w:t>
                      </w:r>
                      <w:r w:rsidR="00241220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2, 18-19, 25-26 i mars og 1-2 april.</w:t>
                      </w:r>
                    </w:p>
                    <w:p w:rsidR="00241220" w:rsidRDefault="00241220" w:rsidP="00241220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 wp14:anchorId="01DB5DB8" wp14:editId="57A719A9">
                            <wp:extent cx="692967" cy="519187"/>
                            <wp:effectExtent l="0" t="0" r="0" b="0"/>
                            <wp:docPr id="4" name="Bilde 4" descr="C:\Users\sorengf\AppData\Local\Microsoft\Windows\Temporary Internet Files\Content.IE5\98Q2DIA4\Easter-Egg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orengf\AppData\Local\Microsoft\Windows\Temporary Internet Files\Content.IE5\98Q2DIA4\Easter-Egg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415" cy="520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P</w:t>
                      </w:r>
                      <w:r w:rsidR="007A2E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åsken </w:t>
                      </w: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lørdag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april – mandag 17 april. </w:t>
                      </w:r>
                    </w:p>
                    <w:p w:rsidR="0059489B" w:rsidRPr="00241220" w:rsidRDefault="0059489B" w:rsidP="00241220">
                      <w:pPr>
                        <w:rPr>
                          <w:b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1220">
                        <w:rPr>
                          <w:b/>
                          <w:sz w:val="28"/>
                          <w:szCs w:val="28"/>
                          <w:u w:val="singl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Åpningstid 1000 – 1600</w:t>
                      </w:r>
                    </w:p>
                    <w:p w:rsidR="0059489B" w:rsidRDefault="0059489B" w:rsidP="0059489B">
                      <w:p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Vareutvalget er i hovedsak:</w:t>
                      </w:r>
                    </w:p>
                    <w:p w:rsidR="0059489B" w:rsidRDefault="0059489B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Ferskt brød</w:t>
                      </w:r>
                    </w:p>
                    <w:p w:rsidR="0059489B" w:rsidRDefault="0059489B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Ferske aviser</w:t>
                      </w:r>
                    </w:p>
                    <w:p w:rsidR="0059489B" w:rsidRDefault="0059489B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Melk</w:t>
                      </w:r>
                    </w:p>
                    <w:p w:rsidR="0059489B" w:rsidRDefault="00B86501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Ved</w:t>
                      </w:r>
                    </w:p>
                    <w:p w:rsidR="00B86501" w:rsidRDefault="00B86501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Propan</w:t>
                      </w:r>
                    </w:p>
                    <w:p w:rsidR="00B86501" w:rsidRDefault="00241220" w:rsidP="0059489B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Skismør</w:t>
                      </w:r>
                      <w:r w:rsidR="00B86501"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ing</w:t>
                      </w:r>
                    </w:p>
                    <w:p w:rsidR="00B86501" w:rsidRDefault="00B86501" w:rsidP="00B86501">
                      <w:p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Ellers vil det som vanlig være kaffe, brus, nystekte vafler ++</w:t>
                      </w:r>
                    </w:p>
                    <w:p w:rsidR="00B86501" w:rsidRDefault="00B86501" w:rsidP="00B86501">
                      <w:p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86501" w:rsidRDefault="00B86501" w:rsidP="00B86501">
                      <w:pP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Hjertelig velkommen!</w:t>
                      </w:r>
                    </w:p>
                    <w:p w:rsidR="00B86501" w:rsidRPr="00B86501" w:rsidRDefault="00B86501" w:rsidP="00B86501">
                      <w:pPr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Med vennlig hilsen</w:t>
                      </w:r>
                      <w:r w:rsidRPr="00B86501">
                        <w:rPr>
                          <w:b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br/>
                      </w: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40903C9E" wp14:editId="78724A2B">
                            <wp:extent cx="1095375" cy="579904"/>
                            <wp:effectExtent l="0" t="0" r="0" b="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818" cy="583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89B">
        <w:rPr>
          <w:noProof/>
          <w:lang w:val="en-US" w:eastAsia="nb-NO"/>
        </w:rPr>
        <w:drawing>
          <wp:inline distT="0" distB="0" distL="0" distR="0" wp14:anchorId="69A87B20" wp14:editId="7F886CBD">
            <wp:extent cx="4010025" cy="2995368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8699" cy="299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9B" w:rsidRDefault="0059489B"/>
    <w:p w:rsidR="0059489B" w:rsidRDefault="0059489B"/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B86501" w:rsidP="0059489B">
      <w:pPr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br/>
      </w:r>
    </w:p>
    <w:p w:rsidR="0059489B" w:rsidRDefault="0059489B" w:rsidP="0059489B">
      <w:pPr>
        <w:rPr>
          <w:rFonts w:ascii="Calibri" w:eastAsia="Times New Roman" w:hAnsi="Calibri"/>
        </w:rPr>
      </w:pPr>
    </w:p>
    <w:p w:rsidR="0059489B" w:rsidRDefault="0059489B" w:rsidP="0059489B">
      <w:pPr>
        <w:rPr>
          <w:rFonts w:ascii="Calibri" w:eastAsia="Times New Roman" w:hAnsi="Calibri"/>
        </w:rPr>
      </w:pPr>
    </w:p>
    <w:sectPr w:rsidR="0059489B" w:rsidSect="007A2E01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66B19"/>
    <w:multiLevelType w:val="hybridMultilevel"/>
    <w:tmpl w:val="600ADA5A"/>
    <w:lvl w:ilvl="0" w:tplc="99ACEA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89B"/>
    <w:rsid w:val="00182554"/>
    <w:rsid w:val="00241220"/>
    <w:rsid w:val="0059489B"/>
    <w:rsid w:val="00780DFE"/>
    <w:rsid w:val="007A2E01"/>
    <w:rsid w:val="00B86501"/>
    <w:rsid w:val="00CC1829"/>
    <w:rsid w:val="00F4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9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489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948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9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489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594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10.jpeg"/><Relationship Id="rId9" Type="http://schemas.openxmlformats.org/officeDocument/2006/relationships/image" Target="media/image20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Posten Norge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Søreng Frode</dc:creator>
  <cp:lastModifiedBy>Catharina Søreng</cp:lastModifiedBy>
  <cp:revision>2</cp:revision>
  <cp:lastPrinted>2017-02-10T08:31:00Z</cp:lastPrinted>
  <dcterms:created xsi:type="dcterms:W3CDTF">2017-02-13T20:48:00Z</dcterms:created>
  <dcterms:modified xsi:type="dcterms:W3CDTF">2017-02-13T20:48:00Z</dcterms:modified>
</cp:coreProperties>
</file>